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spacing w:line="32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高校思想政治工作培育建设项目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申报汇总表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br w:type="textWrapping"/>
      </w:r>
    </w:p>
    <w:p>
      <w:pPr>
        <w:spacing w:line="3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学校（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党委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盖章）：                         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填表人：           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电话：</w:t>
      </w:r>
    </w:p>
    <w:tbl>
      <w:tblPr>
        <w:tblStyle w:val="9"/>
        <w:tblW w:w="140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343"/>
        <w:gridCol w:w="1488"/>
        <w:gridCol w:w="5956"/>
        <w:gridCol w:w="1925"/>
        <w:gridCol w:w="1577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申报学校</w:t>
            </w: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申报类型</w:t>
            </w: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负责人或联系人</w:t>
            </w: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……</w:t>
            </w:r>
          </w:p>
        </w:tc>
        <w:tc>
          <w:tcPr>
            <w:tcW w:w="13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20" w:lineRule="exact"/>
        <w:ind w:left="720" w:leftChars="200" w:hanging="300" w:hangingChars="100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320" w:lineRule="exact"/>
        <w:ind w:left="560" w:hanging="480" w:hangingChars="200"/>
        <w:rPr>
          <w:rFonts w:hint="eastAsia"/>
          <w:lang w:val="en-US" w:eastAsia="zh-CN"/>
        </w:rPr>
      </w:pPr>
      <w:r>
        <w:rPr>
          <w:rFonts w:hint="eastAsia" w:ascii="黑体" w:eastAsia="黑体"/>
          <w:color w:val="000000"/>
          <w:sz w:val="24"/>
          <w:szCs w:val="24"/>
        </w:rPr>
        <w:t>注：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1.请按项目类型</w:t>
      </w:r>
      <w:r>
        <w:rPr>
          <w:rFonts w:hint="eastAsia" w:ascii="仿宋_GB2312" w:eastAsia="仿宋_GB2312"/>
          <w:color w:val="000000"/>
          <w:sz w:val="24"/>
          <w:szCs w:val="24"/>
        </w:rPr>
        <w:t>顺序填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写，先后为高校思政工作精品项目、高校思政工作中青年骨干队伍建设项目、高校原创文化精品推广行动计划、《高校思想政治工作研究文库》建设项目。2.申报“高校思想政治工作精品项目”的请在“备注”栏注明申报类别（如课程育人类）。</w:t>
      </w:r>
      <w:bookmarkStart w:id="0" w:name="_GoBack"/>
      <w:bookmarkEnd w:id="0"/>
    </w:p>
    <w:sectPr>
      <w:footerReference r:id="rId3" w:type="default"/>
      <w:pgSz w:w="16838" w:h="11906" w:orient="landscape"/>
      <w:pgMar w:top="1406" w:right="1440" w:bottom="14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E45B1"/>
    <w:rsid w:val="03192C4A"/>
    <w:rsid w:val="03C518B0"/>
    <w:rsid w:val="050F21F1"/>
    <w:rsid w:val="055A504C"/>
    <w:rsid w:val="060573DD"/>
    <w:rsid w:val="060D0CA8"/>
    <w:rsid w:val="07390A16"/>
    <w:rsid w:val="0823786A"/>
    <w:rsid w:val="08306CF3"/>
    <w:rsid w:val="087E439B"/>
    <w:rsid w:val="0A427E82"/>
    <w:rsid w:val="0B480008"/>
    <w:rsid w:val="0D3C455A"/>
    <w:rsid w:val="0E533EE6"/>
    <w:rsid w:val="0EED1C2C"/>
    <w:rsid w:val="0F1F2AAE"/>
    <w:rsid w:val="0FC61B00"/>
    <w:rsid w:val="10272255"/>
    <w:rsid w:val="10E64E02"/>
    <w:rsid w:val="117E7361"/>
    <w:rsid w:val="127E16B8"/>
    <w:rsid w:val="1289297C"/>
    <w:rsid w:val="130B10EF"/>
    <w:rsid w:val="15E405D0"/>
    <w:rsid w:val="15FE316F"/>
    <w:rsid w:val="16327683"/>
    <w:rsid w:val="1A616680"/>
    <w:rsid w:val="1A895A58"/>
    <w:rsid w:val="1A8E5027"/>
    <w:rsid w:val="1BF441F5"/>
    <w:rsid w:val="1D1012B7"/>
    <w:rsid w:val="1DDB0A54"/>
    <w:rsid w:val="1F016E7B"/>
    <w:rsid w:val="202B501F"/>
    <w:rsid w:val="20335366"/>
    <w:rsid w:val="22BF737C"/>
    <w:rsid w:val="22E06824"/>
    <w:rsid w:val="23D17A71"/>
    <w:rsid w:val="24C93825"/>
    <w:rsid w:val="25B44E8D"/>
    <w:rsid w:val="26372B62"/>
    <w:rsid w:val="267E3404"/>
    <w:rsid w:val="27136663"/>
    <w:rsid w:val="279D0024"/>
    <w:rsid w:val="27C363A6"/>
    <w:rsid w:val="286058BE"/>
    <w:rsid w:val="28726DF9"/>
    <w:rsid w:val="2A0145D2"/>
    <w:rsid w:val="2AD07574"/>
    <w:rsid w:val="2AFB1433"/>
    <w:rsid w:val="2C8861A3"/>
    <w:rsid w:val="2D46770A"/>
    <w:rsid w:val="2EAD3E81"/>
    <w:rsid w:val="30267BC5"/>
    <w:rsid w:val="308B0C54"/>
    <w:rsid w:val="3259333A"/>
    <w:rsid w:val="34315E24"/>
    <w:rsid w:val="34757447"/>
    <w:rsid w:val="35610D14"/>
    <w:rsid w:val="36616E3F"/>
    <w:rsid w:val="38C63B57"/>
    <w:rsid w:val="39676928"/>
    <w:rsid w:val="3A642479"/>
    <w:rsid w:val="3AAB6F9D"/>
    <w:rsid w:val="3AD66414"/>
    <w:rsid w:val="3C0D094C"/>
    <w:rsid w:val="3CB43A9F"/>
    <w:rsid w:val="3EC37746"/>
    <w:rsid w:val="40A02BD2"/>
    <w:rsid w:val="41FB7A56"/>
    <w:rsid w:val="425A49AA"/>
    <w:rsid w:val="43464A71"/>
    <w:rsid w:val="445A2C5C"/>
    <w:rsid w:val="44712CAB"/>
    <w:rsid w:val="447F58D9"/>
    <w:rsid w:val="449349F3"/>
    <w:rsid w:val="456606A4"/>
    <w:rsid w:val="45974F4B"/>
    <w:rsid w:val="459A3770"/>
    <w:rsid w:val="4714179E"/>
    <w:rsid w:val="49DD58DE"/>
    <w:rsid w:val="4A9A1E52"/>
    <w:rsid w:val="4A9F1316"/>
    <w:rsid w:val="4B402323"/>
    <w:rsid w:val="4C46609A"/>
    <w:rsid w:val="4E7F6DD5"/>
    <w:rsid w:val="4EB45950"/>
    <w:rsid w:val="4FD30863"/>
    <w:rsid w:val="506B0C3B"/>
    <w:rsid w:val="50BB384A"/>
    <w:rsid w:val="50F2466B"/>
    <w:rsid w:val="515C2A12"/>
    <w:rsid w:val="518362C3"/>
    <w:rsid w:val="53856094"/>
    <w:rsid w:val="55C2533F"/>
    <w:rsid w:val="583B1E3F"/>
    <w:rsid w:val="58A67AC8"/>
    <w:rsid w:val="5A9D4E7E"/>
    <w:rsid w:val="5AE179CA"/>
    <w:rsid w:val="5B777720"/>
    <w:rsid w:val="5BDF575D"/>
    <w:rsid w:val="5C2342A4"/>
    <w:rsid w:val="5CA93D7E"/>
    <w:rsid w:val="5CB16D86"/>
    <w:rsid w:val="5D823FD5"/>
    <w:rsid w:val="5DA71149"/>
    <w:rsid w:val="5DB92FD7"/>
    <w:rsid w:val="5E0C1900"/>
    <w:rsid w:val="5F5C428E"/>
    <w:rsid w:val="60352DAB"/>
    <w:rsid w:val="647663C5"/>
    <w:rsid w:val="65416E4E"/>
    <w:rsid w:val="663A3D42"/>
    <w:rsid w:val="669967B8"/>
    <w:rsid w:val="683F6028"/>
    <w:rsid w:val="69DB7E3D"/>
    <w:rsid w:val="6B0063E3"/>
    <w:rsid w:val="6D6A3058"/>
    <w:rsid w:val="6DEE1CB4"/>
    <w:rsid w:val="6ED84773"/>
    <w:rsid w:val="6EE25DD0"/>
    <w:rsid w:val="6EFB2821"/>
    <w:rsid w:val="6F643FFD"/>
    <w:rsid w:val="6F9F2691"/>
    <w:rsid w:val="6FE106AC"/>
    <w:rsid w:val="71173E10"/>
    <w:rsid w:val="71456D40"/>
    <w:rsid w:val="723404AB"/>
    <w:rsid w:val="73D27190"/>
    <w:rsid w:val="74667569"/>
    <w:rsid w:val="746E79CC"/>
    <w:rsid w:val="75B65FCB"/>
    <w:rsid w:val="7B5540E2"/>
    <w:rsid w:val="7BCA788C"/>
    <w:rsid w:val="7C3B7CE9"/>
    <w:rsid w:val="7EA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</dc:creator>
  <cp:lastModifiedBy>Administrator</cp:lastModifiedBy>
  <cp:lastPrinted>2019-09-10T10:38:00Z</cp:lastPrinted>
  <dcterms:modified xsi:type="dcterms:W3CDTF">2020-10-26T07:52:01Z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